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1B" w:rsidRPr="000D7034" w:rsidRDefault="000D7034" w:rsidP="00BA35EE">
      <w:pPr>
        <w:pStyle w:val="Balk1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0D7034">
        <w:rPr>
          <w:rFonts w:ascii="Times New Roman" w:hAnsi="Times New Roman" w:cs="Times New Roman"/>
          <w:color w:val="auto"/>
          <w:sz w:val="24"/>
          <w:szCs w:val="24"/>
        </w:rPr>
        <w:t>2021-2022</w:t>
      </w:r>
      <w:r w:rsidR="003C7258" w:rsidRPr="000D7034">
        <w:rPr>
          <w:rFonts w:ascii="Times New Roman" w:hAnsi="Times New Roman" w:cs="Times New Roman"/>
          <w:color w:val="auto"/>
          <w:sz w:val="24"/>
          <w:szCs w:val="24"/>
        </w:rPr>
        <w:t xml:space="preserve"> ÖĞRETİM YILI</w:t>
      </w:r>
      <w:r w:rsidRPr="000D7034">
        <w:rPr>
          <w:rFonts w:ascii="Times New Roman" w:hAnsi="Times New Roman" w:cs="Times New Roman"/>
          <w:color w:val="auto"/>
          <w:sz w:val="24"/>
          <w:szCs w:val="24"/>
        </w:rPr>
        <w:t xml:space="preserve"> ŞEHİT ZEYNEP SAĞIR KIZ</w:t>
      </w:r>
      <w:r w:rsidR="003C7258" w:rsidRPr="000D7034">
        <w:rPr>
          <w:rFonts w:ascii="Times New Roman" w:hAnsi="Times New Roman" w:cs="Times New Roman"/>
          <w:color w:val="auto"/>
          <w:sz w:val="24"/>
          <w:szCs w:val="24"/>
        </w:rPr>
        <w:t>ANADOLU İMAM HATİP LİSESİ ÜNİVERSİTE HAZIRLIK PROGRAMI YILLIK</w:t>
      </w:r>
      <w:r w:rsidR="00D20DA8">
        <w:rPr>
          <w:rFonts w:ascii="Times New Roman" w:hAnsi="Times New Roman" w:cs="Times New Roman"/>
          <w:color w:val="auto"/>
          <w:sz w:val="24"/>
          <w:szCs w:val="24"/>
        </w:rPr>
        <w:t xml:space="preserve"> “</w:t>
      </w:r>
      <w:r w:rsidR="00D20DA8" w:rsidRPr="00D20DA8">
        <w:rPr>
          <w:rFonts w:ascii="Times New Roman" w:hAnsi="Times New Roman" w:cs="Times New Roman"/>
          <w:b/>
          <w:color w:val="auto"/>
          <w:sz w:val="24"/>
          <w:szCs w:val="24"/>
        </w:rPr>
        <w:t>HEDEF YKS 2022</w:t>
      </w:r>
      <w:r w:rsidR="00D20DA8">
        <w:rPr>
          <w:rFonts w:ascii="Times New Roman" w:hAnsi="Times New Roman" w:cs="Times New Roman"/>
          <w:b/>
          <w:color w:val="auto"/>
          <w:sz w:val="24"/>
          <w:szCs w:val="24"/>
        </w:rPr>
        <w:t>”</w:t>
      </w:r>
      <w:r w:rsidR="003C7258" w:rsidRPr="000D7034">
        <w:rPr>
          <w:rFonts w:ascii="Times New Roman" w:hAnsi="Times New Roman" w:cs="Times New Roman"/>
          <w:color w:val="auto"/>
          <w:sz w:val="24"/>
          <w:szCs w:val="24"/>
        </w:rPr>
        <w:t xml:space="preserve"> EYLEM PLANI</w:t>
      </w:r>
    </w:p>
    <w:tbl>
      <w:tblPr>
        <w:tblStyle w:val="TabloKlavuzu"/>
        <w:tblW w:w="10547" w:type="dxa"/>
        <w:tblInd w:w="-622" w:type="dxa"/>
        <w:tblLook w:val="04A0"/>
      </w:tblPr>
      <w:tblGrid>
        <w:gridCol w:w="688"/>
        <w:gridCol w:w="9859"/>
      </w:tblGrid>
      <w:tr w:rsidR="00E0331B" w:rsidRPr="0072654F" w:rsidTr="00BA35EE">
        <w:trPr>
          <w:cantSplit/>
          <w:trHeight w:val="510"/>
        </w:trPr>
        <w:tc>
          <w:tcPr>
            <w:tcW w:w="617" w:type="dxa"/>
          </w:tcPr>
          <w:p w:rsidR="00E0331B" w:rsidRPr="0072654F" w:rsidRDefault="00E03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331B" w:rsidRPr="0072654F" w:rsidRDefault="003C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</w:t>
            </w:r>
          </w:p>
        </w:tc>
        <w:tc>
          <w:tcPr>
            <w:tcW w:w="9930" w:type="dxa"/>
            <w:vAlign w:val="center"/>
          </w:tcPr>
          <w:p w:rsidR="00E0331B" w:rsidRPr="00BA35EE" w:rsidRDefault="003C7258" w:rsidP="00BA3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YAPILACAK FAALİYETLER</w:t>
            </w:r>
          </w:p>
        </w:tc>
      </w:tr>
      <w:tr w:rsidR="00C1273B" w:rsidRPr="0072654F" w:rsidTr="008D6B14">
        <w:trPr>
          <w:cantSplit/>
          <w:trHeight w:val="510"/>
        </w:trPr>
        <w:tc>
          <w:tcPr>
            <w:tcW w:w="617" w:type="dxa"/>
            <w:vMerge w:val="restart"/>
            <w:textDirection w:val="btLr"/>
          </w:tcPr>
          <w:p w:rsidR="00C1273B" w:rsidRPr="0072654F" w:rsidRDefault="00C1273B" w:rsidP="008B633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KASIM</w:t>
            </w:r>
          </w:p>
        </w:tc>
        <w:tc>
          <w:tcPr>
            <w:tcW w:w="9930" w:type="dxa"/>
            <w:vAlign w:val="center"/>
          </w:tcPr>
          <w:p w:rsidR="00C1273B" w:rsidRDefault="00C1273B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Ok</w:t>
            </w:r>
            <w:r w:rsidR="008A424D">
              <w:rPr>
                <w:rFonts w:ascii="Times New Roman" w:hAnsi="Times New Roman" w:cs="Times New Roman"/>
                <w:bCs/>
                <w:sz w:val="24"/>
                <w:szCs w:val="24"/>
              </w:rPr>
              <w:t>ulun web sitesine HEDEF YKS 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başlıklı dosya açılması,</w:t>
            </w:r>
          </w:p>
          <w:p w:rsidR="00C1273B" w:rsidRPr="0072654F" w:rsidRDefault="00C1273B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Akademik takip komisyonunun oluşturulması ve toplantı yapılması</w:t>
            </w:r>
          </w:p>
        </w:tc>
      </w:tr>
      <w:tr w:rsidR="00C1273B" w:rsidRPr="0072654F" w:rsidTr="008D6B14">
        <w:trPr>
          <w:cantSplit/>
          <w:trHeight w:val="510"/>
        </w:trPr>
        <w:tc>
          <w:tcPr>
            <w:tcW w:w="617" w:type="dxa"/>
            <w:vMerge/>
          </w:tcPr>
          <w:p w:rsidR="00C1273B" w:rsidRPr="0072654F" w:rsidRDefault="00C1273B" w:rsidP="008B633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C1273B" w:rsidRPr="0072654F" w:rsidRDefault="00C1273B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2654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Üniversite Hazırlık Programı Yıllık Eylem Planının hazırlanması, </w:t>
            </w:r>
          </w:p>
        </w:tc>
      </w:tr>
      <w:tr w:rsidR="00C1273B" w:rsidRPr="0072654F" w:rsidTr="008D6B14">
        <w:trPr>
          <w:cantSplit/>
          <w:trHeight w:val="510"/>
        </w:trPr>
        <w:tc>
          <w:tcPr>
            <w:tcW w:w="617" w:type="dxa"/>
            <w:vMerge/>
          </w:tcPr>
          <w:p w:rsidR="00C1273B" w:rsidRPr="0072654F" w:rsidRDefault="00C1273B" w:rsidP="008B633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C1273B" w:rsidRPr="0072654F" w:rsidRDefault="00C1273B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Hazırlanan Yıllık Eylem Planında belirlenen faaliyetler ile ilgili veli ve öğrencilerin bilgilendirilmesi</w:t>
            </w:r>
          </w:p>
        </w:tc>
      </w:tr>
      <w:tr w:rsidR="00C1273B" w:rsidRPr="0072654F" w:rsidTr="00316AA4">
        <w:trPr>
          <w:cantSplit/>
          <w:trHeight w:val="68"/>
        </w:trPr>
        <w:tc>
          <w:tcPr>
            <w:tcW w:w="617" w:type="dxa"/>
            <w:vMerge/>
          </w:tcPr>
          <w:p w:rsidR="00C1273B" w:rsidRPr="0072654F" w:rsidRDefault="00C1273B" w:rsidP="008B633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C1273B" w:rsidRPr="0072654F" w:rsidRDefault="00C1273B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Koçluk Sistemi uygulamasına başlanılması</w:t>
            </w:r>
          </w:p>
          <w:p w:rsidR="00C1273B" w:rsidRPr="0072654F" w:rsidRDefault="00C1273B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I. Dönem yapılacak Performans Değerlendirme sınavlarının takvimin hazırlanması ve afiş hazırlanarak duyurusunun yapılması</w:t>
            </w:r>
          </w:p>
          <w:p w:rsidR="00C1273B" w:rsidRPr="0072654F" w:rsidRDefault="00C1273B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Üniversite hazırlık çalışmalarının </w:t>
            </w:r>
            <w:r w:rsidRPr="001010E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okul web sitesi</w:t>
            </w:r>
            <w:r w:rsidRPr="001010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nde </w:t>
            </w: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duyurulması</w:t>
            </w:r>
          </w:p>
          <w:p w:rsidR="00C1273B" w:rsidRPr="001010EA" w:rsidRDefault="00C1273B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0E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DYK</w:t>
            </w:r>
            <w:r w:rsidRPr="001010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çalışmalarının değerlendirileceği sınav takviminin oluşturulması. Sınav takvimi ile ilgili afiş, broşür, vb. görsel materyal hazırlanması. </w:t>
            </w:r>
            <w:proofErr w:type="gramStart"/>
            <w:r w:rsidRPr="001010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Hazırlanan görsel materyallerin öğrenci, veli ve öğretmenlere duyurulması. </w:t>
            </w:r>
            <w:proofErr w:type="gramEnd"/>
            <w:r w:rsidRPr="001010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Yapılan çalışmanın </w:t>
            </w:r>
            <w:r w:rsidRPr="001010E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okul web sitesi</w:t>
            </w:r>
            <w:r w:rsidRPr="001010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nde yer alan </w:t>
            </w:r>
            <w:r w:rsidRPr="001010E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HEDEF YKS 202</w:t>
            </w:r>
            <w:r w:rsidR="008A424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1010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ile ilgili alanda yayınlanması.</w:t>
            </w:r>
          </w:p>
        </w:tc>
      </w:tr>
      <w:tr w:rsidR="00C1273B" w:rsidRPr="0072654F" w:rsidTr="008D6B14">
        <w:trPr>
          <w:cantSplit/>
          <w:trHeight w:val="510"/>
        </w:trPr>
        <w:tc>
          <w:tcPr>
            <w:tcW w:w="617" w:type="dxa"/>
            <w:vMerge/>
            <w:textDirection w:val="btLr"/>
          </w:tcPr>
          <w:p w:rsidR="00C1273B" w:rsidRPr="0072654F" w:rsidRDefault="00C127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C1273B" w:rsidRPr="001010EA" w:rsidRDefault="00C1273B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0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Sınav Soru Rehberliği Değerlendirme Dosyasının Sınav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soru rehberliği ya</w:t>
            </w:r>
            <w:r w:rsidRPr="001010E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pan öğretmenlere teslim edilmesi</w:t>
            </w:r>
          </w:p>
          <w:p w:rsidR="00C1273B" w:rsidRPr="0072654F" w:rsidRDefault="00C1273B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Performans Değerlendirme Sınavı ve değerlendirilmesinin yapılması</w:t>
            </w:r>
          </w:p>
        </w:tc>
      </w:tr>
      <w:tr w:rsidR="00C1273B" w:rsidRPr="0072654F" w:rsidTr="008D6B14">
        <w:trPr>
          <w:cantSplit/>
          <w:trHeight w:val="510"/>
        </w:trPr>
        <w:tc>
          <w:tcPr>
            <w:tcW w:w="617" w:type="dxa"/>
            <w:vMerge/>
          </w:tcPr>
          <w:p w:rsidR="00C1273B" w:rsidRPr="0072654F" w:rsidRDefault="00C1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C1273B" w:rsidRPr="00EC515C" w:rsidRDefault="00C1273B" w:rsidP="00EC515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Mesleki rehberlik </w:t>
            </w:r>
            <w:proofErr w:type="gram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bağlamında,okul</w:t>
            </w:r>
            <w:proofErr w:type="gram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rehberlik servisi koordinesinde farklı mesleklere sahip kişilerin öğrencilerle yüz yüze çalışmalarla buluşturulması.Gerçekleştirilen 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MESLEKİ REHBERLİK ÇALIŞMASI 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'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nın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görsellerinin 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okul web sitesi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nde yer alan 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HEDEF YKS 202</w:t>
            </w:r>
            <w:r w:rsidR="008A424D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ile ilgili alanda yayınlanması.                                                                                                                          -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DYK'dan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sorumlu müdür yardımcısı tarafından 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HEDEF YKS 202</w:t>
            </w:r>
            <w:r w:rsidR="008A424D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klasörü oluşturulması.</w:t>
            </w:r>
          </w:p>
          <w:p w:rsidR="00C1273B" w:rsidRPr="0072654F" w:rsidRDefault="00C1273B" w:rsidP="00EC515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Öğrenci Koçluğu yapan öğretmenlerin çalışma değerlendirme toplantısının yapılması</w:t>
            </w:r>
          </w:p>
        </w:tc>
      </w:tr>
      <w:tr w:rsidR="00C1273B" w:rsidRPr="0072654F" w:rsidTr="008D6B14">
        <w:trPr>
          <w:cantSplit/>
          <w:trHeight w:val="510"/>
        </w:trPr>
        <w:tc>
          <w:tcPr>
            <w:tcW w:w="617" w:type="dxa"/>
            <w:vMerge/>
          </w:tcPr>
          <w:p w:rsidR="00C1273B" w:rsidRPr="0072654F" w:rsidRDefault="00C1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C1273B" w:rsidRPr="00EC515C" w:rsidRDefault="00C1273B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Okul rehberlik servisi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tarafından, 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DYK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'ya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katılan öğrencilere yönelik 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devamsızlık ve üniversite hedefinden uzaklaşma riski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taşıyan öğrencilerin tespit edilmesi. Bu öğrencilerin aileleri ile irtibata geçilerek gerekli eylem planının hazırlanması ve uygulanması.</w:t>
            </w:r>
          </w:p>
          <w:p w:rsidR="00C1273B" w:rsidRPr="0072654F" w:rsidRDefault="00C1273B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Koçluk Sistemi ile öğrencilerin sınav ve çalışmalarının takibine başlanması.</w:t>
            </w:r>
          </w:p>
        </w:tc>
      </w:tr>
      <w:tr w:rsidR="00C1273B" w:rsidRPr="0072654F" w:rsidTr="008D6B14">
        <w:trPr>
          <w:cantSplit/>
          <w:trHeight w:val="510"/>
        </w:trPr>
        <w:tc>
          <w:tcPr>
            <w:tcW w:w="617" w:type="dxa"/>
            <w:vMerge/>
          </w:tcPr>
          <w:p w:rsidR="00C1273B" w:rsidRPr="0072654F" w:rsidRDefault="00C12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C1273B" w:rsidRDefault="00C1273B" w:rsidP="00552ABB">
            <w:pPr>
              <w:pStyle w:val="ListeParagraf"/>
              <w:spacing w:after="0" w:line="240" w:lineRule="auto"/>
              <w:ind w:left="0" w:firstLineChars="150" w:firstLine="360"/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  <w:r w:rsidRPr="00726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"Performans Değerlendirme Sınavı" 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nın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uygulanması ve değerlendirilmesi. </w:t>
            </w:r>
            <w:proofErr w:type="gram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Gerçekleştirilen </w:t>
            </w:r>
            <w:r w:rsidR="00D20DA8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değerlendirme</w:t>
            </w:r>
            <w:proofErr w:type="gram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sınavının sonuçlarının bağlantıda yer alan </w:t>
            </w:r>
            <w:hyperlink r:id="rId6" w:tgtFrame="_blank" w:history="1">
              <w:r>
                <w:rPr>
                  <w:rStyle w:val="Kpr"/>
                  <w:rFonts w:ascii="Helvetica" w:hAnsi="Helvetica"/>
                  <w:color w:val="3C8DBC"/>
                  <w:sz w:val="21"/>
                  <w:szCs w:val="21"/>
                  <w:shd w:val="clear" w:color="auto" w:fill="FFFFFF"/>
                </w:rPr>
                <w:t>Deneme Sınavı Ekleme Yönergesi</w:t>
              </w:r>
            </w:hyperlink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ne uygun bir şekilde 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DÖGM Bilgi Sistemi Hedef YKS 202</w:t>
            </w:r>
            <w:r w:rsidR="008A424D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alanında bulunan 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Deneme Sınavları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bölümüne eklenmesi.</w:t>
            </w:r>
          </w:p>
          <w:p w:rsidR="00C1273B" w:rsidRPr="0072654F" w:rsidRDefault="00C1273B" w:rsidP="00552ABB">
            <w:pPr>
              <w:pStyle w:val="ListeParagraf"/>
              <w:spacing w:after="0" w:line="240" w:lineRule="auto"/>
              <w:ind w:left="0" w:firstLineChars="150" w:firstLine="3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     12. sınıf öğrencilerinin yorum ve muhakeme gücünü artırması amacıyla meslek derslerinde                            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MEB Din Öğretimi Genel Müdürlüğü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tarafından hazırlanan meslek dersleri çoktan seçmeli sorularının öğrencilere test şeklinde verilerek 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"Meslek Dersleri Soru Çözüm Saati" 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uygulamasının gerçekleştirilmesi.</w:t>
            </w:r>
          </w:p>
        </w:tc>
      </w:tr>
      <w:tr w:rsidR="00E0331B" w:rsidRPr="0072654F" w:rsidTr="008D6B14">
        <w:trPr>
          <w:cantSplit/>
          <w:trHeight w:val="510"/>
        </w:trPr>
        <w:tc>
          <w:tcPr>
            <w:tcW w:w="617" w:type="dxa"/>
            <w:vMerge w:val="restart"/>
            <w:textDirection w:val="btLr"/>
          </w:tcPr>
          <w:p w:rsidR="00E0331B" w:rsidRPr="0072654F" w:rsidRDefault="003C7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ARALIK</w:t>
            </w:r>
          </w:p>
        </w:tc>
        <w:tc>
          <w:tcPr>
            <w:tcW w:w="9930" w:type="dxa"/>
            <w:vAlign w:val="center"/>
          </w:tcPr>
          <w:p w:rsidR="00E0331B" w:rsidRDefault="00BF5F66" w:rsidP="00BF5F6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F66">
              <w:rPr>
                <w:rFonts w:ascii="Times New Roman" w:hAnsi="Times New Roman" w:cs="Times New Roman"/>
                <w:bCs/>
                <w:sz w:val="24"/>
                <w:szCs w:val="24"/>
              </w:rPr>
              <w:t>Akademik takip komisyonunca, 12. Sınıflara 1. dönemde uygulanan "Performans Değerlendirme Sınavlarının (Denemelerin) " ( İstatistiksel veriler, ağırlıklı ortalamalar, okul- sınıf net ortalamaları, öğrenci bazlı değerlendirmeler</w:t>
            </w:r>
            <w:proofErr w:type="gramStart"/>
            <w:r w:rsidRPr="00BF5F66">
              <w:rPr>
                <w:rFonts w:ascii="Times New Roman" w:hAnsi="Times New Roman" w:cs="Times New Roman"/>
                <w:bCs/>
                <w:sz w:val="24"/>
                <w:szCs w:val="24"/>
              </w:rPr>
              <w:t>.....</w:t>
            </w:r>
            <w:proofErr w:type="gramEnd"/>
            <w:r w:rsidRPr="00BF5F66">
              <w:rPr>
                <w:rFonts w:ascii="Times New Roman" w:hAnsi="Times New Roman" w:cs="Times New Roman"/>
                <w:bCs/>
                <w:sz w:val="24"/>
                <w:szCs w:val="24"/>
              </w:rPr>
              <w:t>) analizlerinin yapılması.</w:t>
            </w:r>
          </w:p>
          <w:p w:rsidR="00552ABB" w:rsidRDefault="00552ABB" w:rsidP="00552AB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BB">
              <w:rPr>
                <w:rFonts w:ascii="Times New Roman" w:hAnsi="Times New Roman" w:cs="Times New Roman"/>
                <w:bCs/>
                <w:sz w:val="24"/>
                <w:szCs w:val="24"/>
              </w:rPr>
              <w:t>Akademik takip komisyonunca, 12.sınıf derslerine giren öğretmenlerle yapılacak toplantıda, gerçekleştirilen sınavların analizleriyle ilgili bilgilendirme yapılması.</w:t>
            </w:r>
          </w:p>
          <w:p w:rsidR="00552ABB" w:rsidRDefault="00552ABB" w:rsidP="00552AB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Sınıf rehber öğretmeni ve okul rehberlik servisince velilerle yapılacak toplantıda gerçekleştirilen sınavların analizleriyle ilgili bilgilendirme yapılması. Yapılan çalışmanın </w:t>
            </w:r>
            <w:r w:rsidRPr="0055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web sitesinde</w:t>
            </w:r>
            <w:r w:rsidR="008A4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yer alan HEDEF YKS 2023</w:t>
            </w:r>
            <w:r w:rsidRPr="00552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ile ilgili alanda yayınlanması.</w:t>
            </w:r>
          </w:p>
          <w:p w:rsidR="00552ABB" w:rsidRPr="0072654F" w:rsidRDefault="00552ABB" w:rsidP="00552AB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BB">
              <w:rPr>
                <w:rFonts w:ascii="Times New Roman" w:hAnsi="Times New Roman" w:cs="Times New Roman"/>
                <w:bCs/>
                <w:sz w:val="24"/>
                <w:szCs w:val="24"/>
              </w:rPr>
              <w:t>12. Sınıftaki akademik başarısı düşük öğrencilerin velileri ile okulda, sınıf rehber öğretmeni ve okul rehberlik servisince sorunların çözümüne yönelik değerlendirme yapılması.</w:t>
            </w:r>
          </w:p>
        </w:tc>
      </w:tr>
      <w:tr w:rsidR="00E0331B" w:rsidRPr="0072654F" w:rsidTr="008D6B14">
        <w:trPr>
          <w:cantSplit/>
          <w:trHeight w:val="510"/>
        </w:trPr>
        <w:tc>
          <w:tcPr>
            <w:tcW w:w="617" w:type="dxa"/>
            <w:vMerge/>
          </w:tcPr>
          <w:p w:rsidR="00E0331B" w:rsidRPr="0072654F" w:rsidRDefault="00E03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E0331B" w:rsidRPr="0072654F" w:rsidRDefault="00552ABB" w:rsidP="00552AB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Rehberlik Servisiyle işbirliği halinde, Mesleki rehberlik çalışmaları kapsamında, üniversite gezileri, kariyer buluşmaları, Mesleğimde 1 Gün programlarının gerçekleştirilmesi. Yapılan çalışmanın </w:t>
            </w:r>
            <w:r w:rsidRPr="0055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web</w:t>
            </w:r>
            <w:r w:rsidRPr="00552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="008A424D">
              <w:rPr>
                <w:rFonts w:ascii="Times New Roman" w:hAnsi="Times New Roman" w:cs="Times New Roman"/>
                <w:bCs/>
                <w:sz w:val="24"/>
                <w:szCs w:val="24"/>
              </w:rPr>
              <w:t>itesinde yer alan HEDEF YKS 2023</w:t>
            </w:r>
            <w:r w:rsidRPr="00552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ile ilgili alanda yayınlanması.</w:t>
            </w:r>
          </w:p>
        </w:tc>
      </w:tr>
      <w:tr w:rsidR="00E0331B" w:rsidRPr="0072654F" w:rsidTr="008D6B14">
        <w:trPr>
          <w:cantSplit/>
          <w:trHeight w:val="510"/>
        </w:trPr>
        <w:tc>
          <w:tcPr>
            <w:tcW w:w="617" w:type="dxa"/>
            <w:vMerge/>
          </w:tcPr>
          <w:p w:rsidR="00E0331B" w:rsidRPr="0072654F" w:rsidRDefault="00E03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E0331B" w:rsidRPr="0072654F" w:rsidRDefault="00552ABB" w:rsidP="00552AB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PDR servisince 12 sınıfların sınav süreçlerine katkı sağlayacak 'Etkili Ders Çalışma Yöntemleri, Etkili </w:t>
            </w:r>
            <w:proofErr w:type="gramStart"/>
            <w:r w:rsidRPr="00552ABB">
              <w:rPr>
                <w:rFonts w:ascii="Times New Roman" w:hAnsi="Times New Roman" w:cs="Times New Roman"/>
                <w:bCs/>
                <w:sz w:val="24"/>
                <w:szCs w:val="24"/>
              </w:rPr>
              <w:t>Motivasyon ...v</w:t>
            </w:r>
            <w:proofErr w:type="gramEnd"/>
            <w:r w:rsidRPr="00552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.b' konulu seminer gerçekleştirilmesi. Yapılan çalışmanın </w:t>
            </w:r>
            <w:r w:rsidRPr="0055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web sitesinde</w:t>
            </w:r>
            <w:r w:rsidR="008A4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yer alan HEDEF YKS 2022</w:t>
            </w:r>
            <w:r w:rsidRPr="00552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ile ilgili alanda yayınlanması.</w:t>
            </w:r>
          </w:p>
        </w:tc>
      </w:tr>
      <w:tr w:rsidR="00E0331B" w:rsidRPr="0072654F" w:rsidTr="008D6B14">
        <w:trPr>
          <w:cantSplit/>
          <w:trHeight w:val="510"/>
        </w:trPr>
        <w:tc>
          <w:tcPr>
            <w:tcW w:w="617" w:type="dxa"/>
            <w:vMerge/>
          </w:tcPr>
          <w:p w:rsidR="00E0331B" w:rsidRPr="0072654F" w:rsidRDefault="00E03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E0331B" w:rsidRDefault="00552ABB" w:rsidP="00552AB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2022-MSÜ Milli Savunma Üniversitesi Askeri Öğrenci Aday Belirleme Sınavı </w:t>
            </w:r>
            <w:proofErr w:type="spellStart"/>
            <w:r w:rsidRPr="00552ABB">
              <w:rPr>
                <w:rFonts w:ascii="Times New Roman" w:hAnsi="Times New Roman" w:cs="Times New Roman"/>
                <w:bCs/>
                <w:sz w:val="24"/>
                <w:szCs w:val="24"/>
              </w:rPr>
              <w:t>na</w:t>
            </w:r>
            <w:proofErr w:type="spellEnd"/>
            <w:r w:rsidRPr="00552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yönelik rehberlik servisiyle iş birliği yaparak öğrencilerin bilgilendirilmesi ve başvuru yapmalarının sağlanması.</w:t>
            </w:r>
          </w:p>
          <w:p w:rsidR="00552ABB" w:rsidRPr="0072654F" w:rsidRDefault="00552ABB" w:rsidP="00552AB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MSÜ (Milli Savunma Üniversitesi’nin) sınavına yönlendirme afiş çalışmaları </w:t>
            </w:r>
            <w:proofErr w:type="spellStart"/>
            <w:r w:rsidRPr="00552ABB">
              <w:rPr>
                <w:rFonts w:ascii="Times New Roman" w:hAnsi="Times New Roman" w:cs="Times New Roman"/>
                <w:bCs/>
                <w:sz w:val="24"/>
                <w:szCs w:val="24"/>
              </w:rPr>
              <w:t>nın</w:t>
            </w:r>
            <w:proofErr w:type="spellEnd"/>
            <w:r w:rsidRPr="00552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yapılması. Gerçekleştirilen faaliyetle ilgili bağlantı adresini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r w:rsidRPr="0055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sisteme girilmesi</w:t>
            </w:r>
          </w:p>
        </w:tc>
      </w:tr>
      <w:tr w:rsidR="00E0331B" w:rsidRPr="0072654F" w:rsidTr="008D6B14">
        <w:trPr>
          <w:cantSplit/>
          <w:trHeight w:val="510"/>
        </w:trPr>
        <w:tc>
          <w:tcPr>
            <w:tcW w:w="617" w:type="dxa"/>
            <w:vMerge/>
          </w:tcPr>
          <w:p w:rsidR="00E0331B" w:rsidRPr="0072654F" w:rsidRDefault="00E03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E0331B" w:rsidRPr="0072654F" w:rsidRDefault="003C7258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“ Mesleki Rehberlik”  çalışmaları kapsamında üniversite tanıtımları faaliyetinin yapılması</w:t>
            </w:r>
          </w:p>
          <w:p w:rsidR="00E0331B" w:rsidRPr="0072654F" w:rsidRDefault="003C7258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Önceki yıllara aitYüksek Öğretim Kurumları Sınavının uygulanması</w:t>
            </w:r>
          </w:p>
        </w:tc>
      </w:tr>
      <w:tr w:rsidR="00E0331B" w:rsidRPr="0072654F" w:rsidTr="008D6B14">
        <w:trPr>
          <w:cantSplit/>
          <w:trHeight w:val="510"/>
        </w:trPr>
        <w:tc>
          <w:tcPr>
            <w:tcW w:w="617" w:type="dxa"/>
            <w:vMerge w:val="restart"/>
            <w:textDirection w:val="btLr"/>
          </w:tcPr>
          <w:p w:rsidR="00E0331B" w:rsidRPr="0072654F" w:rsidRDefault="003C7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OCAK</w:t>
            </w:r>
          </w:p>
        </w:tc>
        <w:tc>
          <w:tcPr>
            <w:tcW w:w="9930" w:type="dxa"/>
            <w:vAlign w:val="center"/>
          </w:tcPr>
          <w:p w:rsidR="00E0331B" w:rsidRPr="0072654F" w:rsidRDefault="003C7258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Dyk</w:t>
            </w:r>
            <w:proofErr w:type="spellEnd"/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değerlendirmesinin yapılması</w:t>
            </w:r>
          </w:p>
        </w:tc>
      </w:tr>
      <w:tr w:rsidR="00E0331B" w:rsidRPr="0072654F" w:rsidTr="008D6B14">
        <w:trPr>
          <w:cantSplit/>
          <w:trHeight w:val="510"/>
        </w:trPr>
        <w:tc>
          <w:tcPr>
            <w:tcW w:w="617" w:type="dxa"/>
            <w:vMerge/>
          </w:tcPr>
          <w:p w:rsidR="00E0331B" w:rsidRPr="0072654F" w:rsidRDefault="00E03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E0331B" w:rsidRPr="0072654F" w:rsidRDefault="003C7258" w:rsidP="00552AB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Başarılı iş insanlarının veya farklı meslek gruplarıyla olarak buluşturularak öğrencilerde hedef oluşturulmasının sağlanması</w:t>
            </w:r>
          </w:p>
        </w:tc>
      </w:tr>
      <w:tr w:rsidR="00E0331B" w:rsidRPr="0072654F" w:rsidTr="008D6B14">
        <w:trPr>
          <w:cantSplit/>
          <w:trHeight w:val="510"/>
        </w:trPr>
        <w:tc>
          <w:tcPr>
            <w:tcW w:w="617" w:type="dxa"/>
            <w:vMerge/>
          </w:tcPr>
          <w:p w:rsidR="00E0331B" w:rsidRPr="0072654F" w:rsidRDefault="00E03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E0331B" w:rsidRPr="0072654F" w:rsidRDefault="003C7258" w:rsidP="00C1273B">
            <w:pPr>
              <w:pStyle w:val="ListeParagraf"/>
              <w:spacing w:after="0" w:line="240" w:lineRule="auto"/>
              <w:ind w:left="0" w:firstLineChars="150" w:firstLine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24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552ABB" w:rsidRPr="00552ABB">
              <w:rPr>
                <w:rFonts w:ascii="Times New Roman" w:hAnsi="Times New Roman" w:cs="Times New Roman"/>
                <w:bCs/>
                <w:sz w:val="24"/>
                <w:szCs w:val="24"/>
              </w:rPr>
              <w:t>. sınıflar için açık liseye geçiş gibi durumlara karşı tedbir alma çalışmaları kapsamında;</w:t>
            </w:r>
            <w:r w:rsidR="00C97A02" w:rsidRPr="00C97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Hedef </w:t>
            </w:r>
            <w:r w:rsidR="00C1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8A424D">
              <w:rPr>
                <w:rFonts w:ascii="Times New Roman" w:hAnsi="Times New Roman" w:cs="Times New Roman"/>
                <w:bCs/>
                <w:sz w:val="24"/>
                <w:szCs w:val="24"/>
              </w:rPr>
              <w:t>YKS 2024</w:t>
            </w:r>
            <w:r w:rsidR="00C97A02" w:rsidRPr="00C97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Üniversite Hazırlık Programı </w:t>
            </w:r>
            <w:proofErr w:type="spellStart"/>
            <w:r w:rsidR="00C97A02" w:rsidRPr="00C97A02">
              <w:rPr>
                <w:rFonts w:ascii="Times New Roman" w:hAnsi="Times New Roman" w:cs="Times New Roman"/>
                <w:bCs/>
                <w:sz w:val="24"/>
                <w:szCs w:val="24"/>
              </w:rPr>
              <w:t>nın</w:t>
            </w:r>
            <w:proofErr w:type="spellEnd"/>
            <w:r w:rsidR="00C97A02" w:rsidRPr="00C97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tanıtım( Afiş, Duyuru, Pano</w:t>
            </w:r>
            <w:proofErr w:type="gramStart"/>
            <w:r w:rsidR="00C97A02" w:rsidRPr="00C97A02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  <w:r w:rsidR="00C97A02" w:rsidRPr="00C97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çalışmalarının yapılması. </w:t>
            </w:r>
            <w:proofErr w:type="gramStart"/>
            <w:r w:rsidR="00C97A02" w:rsidRPr="00C97A02">
              <w:rPr>
                <w:rFonts w:ascii="Times New Roman" w:hAnsi="Times New Roman" w:cs="Times New Roman"/>
                <w:bCs/>
                <w:sz w:val="24"/>
                <w:szCs w:val="24"/>
              </w:rPr>
              <w:t>Gerçekleştir</w:t>
            </w:r>
            <w:r w:rsidR="00C97A02">
              <w:rPr>
                <w:rFonts w:ascii="Times New Roman" w:hAnsi="Times New Roman" w:cs="Times New Roman"/>
                <w:bCs/>
                <w:sz w:val="24"/>
                <w:szCs w:val="24"/>
              </w:rPr>
              <w:t>ilen faaliyetle ilgili bağlantının sisteme girilmesi.</w:t>
            </w:r>
            <w:proofErr w:type="gramEnd"/>
          </w:p>
        </w:tc>
      </w:tr>
      <w:tr w:rsidR="00E0331B" w:rsidRPr="0072654F" w:rsidTr="008D6B14">
        <w:trPr>
          <w:cantSplit/>
          <w:trHeight w:val="510"/>
        </w:trPr>
        <w:tc>
          <w:tcPr>
            <w:tcW w:w="617" w:type="dxa"/>
            <w:vMerge/>
          </w:tcPr>
          <w:p w:rsidR="00E0331B" w:rsidRPr="0072654F" w:rsidRDefault="00E03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A9078D" w:rsidRDefault="00552ABB" w:rsidP="00552AB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sınıf öğrencileriyle Zümre öğretmenlerinin, (Meslek Dersleri </w:t>
            </w:r>
            <w:proofErr w:type="gramStart"/>
            <w:r w:rsidRPr="00552ABB">
              <w:rPr>
                <w:rFonts w:ascii="Times New Roman" w:hAnsi="Times New Roman" w:cs="Times New Roman"/>
                <w:bCs/>
                <w:sz w:val="24"/>
                <w:szCs w:val="24"/>
              </w:rPr>
              <w:t>Dahil</w:t>
            </w:r>
            <w:proofErr w:type="gramEnd"/>
            <w:r w:rsidRPr="00552ABB">
              <w:rPr>
                <w:rFonts w:ascii="Times New Roman" w:hAnsi="Times New Roman" w:cs="Times New Roman"/>
                <w:bCs/>
                <w:sz w:val="24"/>
                <w:szCs w:val="24"/>
              </w:rPr>
              <w:t>) buluştur</w:t>
            </w:r>
            <w:r w:rsidR="008A424D">
              <w:rPr>
                <w:rFonts w:ascii="Times New Roman" w:hAnsi="Times New Roman" w:cs="Times New Roman"/>
                <w:bCs/>
                <w:sz w:val="24"/>
                <w:szCs w:val="24"/>
              </w:rPr>
              <w:t>ulması, yapılacak Hedef YKS 2024</w:t>
            </w:r>
            <w:r w:rsidRPr="00552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Üniversite Hazırlık Programıyla ilgili öğrencilerin bilgilendirmesi. Gerçekleştirilen faal</w:t>
            </w:r>
            <w:r w:rsidR="000D7034">
              <w:rPr>
                <w:rFonts w:ascii="Times New Roman" w:hAnsi="Times New Roman" w:cs="Times New Roman"/>
                <w:bCs/>
                <w:sz w:val="24"/>
                <w:szCs w:val="24"/>
              </w:rPr>
              <w:t>iyetle ilgili bağlantı adresinin sisteme girilmesi</w:t>
            </w:r>
          </w:p>
          <w:p w:rsidR="00E0331B" w:rsidRPr="0072654F" w:rsidRDefault="003C7258" w:rsidP="00552AB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1. Dönem yapılan koçluk çalışmaların değerlendirilmesi</w:t>
            </w:r>
          </w:p>
        </w:tc>
      </w:tr>
      <w:tr w:rsidR="00E0331B" w:rsidRPr="0072654F" w:rsidTr="008D6B14">
        <w:trPr>
          <w:cantSplit/>
          <w:trHeight w:val="510"/>
        </w:trPr>
        <w:tc>
          <w:tcPr>
            <w:tcW w:w="617" w:type="dxa"/>
            <w:vMerge/>
          </w:tcPr>
          <w:p w:rsidR="00E0331B" w:rsidRPr="0072654F" w:rsidRDefault="00E03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A9078D" w:rsidRDefault="00A9078D" w:rsidP="00A9078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sınıf velileriyle Zümre öğretmenlerinin, (Meslek Dersleri </w:t>
            </w:r>
            <w:proofErr w:type="gramStart"/>
            <w:r w:rsidRPr="00A9078D">
              <w:rPr>
                <w:rFonts w:ascii="Times New Roman" w:hAnsi="Times New Roman" w:cs="Times New Roman"/>
                <w:bCs/>
                <w:sz w:val="24"/>
                <w:szCs w:val="24"/>
              </w:rPr>
              <w:t>Dahil</w:t>
            </w:r>
            <w:proofErr w:type="gramEnd"/>
            <w:r w:rsidRPr="00A9078D">
              <w:rPr>
                <w:rFonts w:ascii="Times New Roman" w:hAnsi="Times New Roman" w:cs="Times New Roman"/>
                <w:bCs/>
                <w:sz w:val="24"/>
                <w:szCs w:val="24"/>
              </w:rPr>
              <w:t>) buluştur</w:t>
            </w:r>
            <w:r w:rsidR="008A424D">
              <w:rPr>
                <w:rFonts w:ascii="Times New Roman" w:hAnsi="Times New Roman" w:cs="Times New Roman"/>
                <w:bCs/>
                <w:sz w:val="24"/>
                <w:szCs w:val="24"/>
              </w:rPr>
              <w:t>ulması, yapılacak Hedef YKS 2024</w:t>
            </w:r>
            <w:r w:rsidRPr="00A90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Üniversite Hazırlık Programıyla ilgili 11.sınıf velilerinin bilgilendirmesi.</w:t>
            </w:r>
          </w:p>
          <w:p w:rsidR="00E0331B" w:rsidRPr="0072654F" w:rsidRDefault="003C7258" w:rsidP="00A9078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12. Sınıf öğrencilerinin sınav deneyimi için Milli Savunma Üniversitesi Sınavına başvuru yapmalarının sağlanması</w:t>
            </w:r>
          </w:p>
        </w:tc>
      </w:tr>
      <w:tr w:rsidR="00E0331B" w:rsidRPr="0072654F" w:rsidTr="008D6B14">
        <w:trPr>
          <w:cantSplit/>
          <w:trHeight w:val="510"/>
        </w:trPr>
        <w:tc>
          <w:tcPr>
            <w:tcW w:w="617" w:type="dxa"/>
            <w:vMerge w:val="restart"/>
            <w:textDirection w:val="btLr"/>
          </w:tcPr>
          <w:p w:rsidR="00E0331B" w:rsidRPr="0072654F" w:rsidRDefault="003C7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ŞUBAT</w:t>
            </w:r>
          </w:p>
        </w:tc>
        <w:tc>
          <w:tcPr>
            <w:tcW w:w="9930" w:type="dxa"/>
            <w:vAlign w:val="center"/>
          </w:tcPr>
          <w:p w:rsidR="00E0331B" w:rsidRPr="0072654F" w:rsidRDefault="003C7258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II. Dönem yapılacak Performans Değerlendirme sınavlarının takvimin hazırlanması ve afiş hazırlanarak duyurusunun yapılması</w:t>
            </w:r>
          </w:p>
        </w:tc>
      </w:tr>
      <w:tr w:rsidR="00E0331B" w:rsidRPr="0072654F" w:rsidTr="008D6B14">
        <w:trPr>
          <w:cantSplit/>
          <w:trHeight w:val="510"/>
        </w:trPr>
        <w:tc>
          <w:tcPr>
            <w:tcW w:w="617" w:type="dxa"/>
            <w:vMerge/>
          </w:tcPr>
          <w:p w:rsidR="00E0331B" w:rsidRPr="0072654F" w:rsidRDefault="00E03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E0331B" w:rsidRPr="0072654F" w:rsidRDefault="003C7258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Performans Değerlendirme sınavlarının yapılması ve değerlendirilmesi</w:t>
            </w:r>
          </w:p>
        </w:tc>
      </w:tr>
      <w:tr w:rsidR="00E0331B" w:rsidRPr="0072654F" w:rsidTr="008D6B14">
        <w:trPr>
          <w:cantSplit/>
          <w:trHeight w:val="510"/>
        </w:trPr>
        <w:tc>
          <w:tcPr>
            <w:tcW w:w="617" w:type="dxa"/>
            <w:vMerge/>
          </w:tcPr>
          <w:p w:rsidR="00E0331B" w:rsidRPr="0072654F" w:rsidRDefault="00E03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E0331B" w:rsidRPr="0072654F" w:rsidRDefault="003C7258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Öğrenci Koçluğu yapan öğretmenlerin çalışma değerlendirme toplantısının yapılması</w:t>
            </w:r>
          </w:p>
          <w:p w:rsidR="00E0331B" w:rsidRPr="0072654F" w:rsidRDefault="003C7258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Genel değerlendirme yapılması</w:t>
            </w:r>
          </w:p>
          <w:p w:rsidR="00E0331B" w:rsidRPr="0072654F" w:rsidRDefault="003C7258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Yüksek Öğretim Kurumları Sınavına yönelik Rehberlik servisi ile iş birliği yaparak öğrencilerin bilgilendirilmesi ve başvuru yapmalarının sağlanması</w:t>
            </w:r>
          </w:p>
        </w:tc>
      </w:tr>
      <w:tr w:rsidR="00E0331B" w:rsidRPr="0072654F" w:rsidTr="008D6B14">
        <w:trPr>
          <w:cantSplit/>
          <w:trHeight w:val="510"/>
        </w:trPr>
        <w:tc>
          <w:tcPr>
            <w:tcW w:w="617" w:type="dxa"/>
            <w:vMerge w:val="restart"/>
            <w:textDirection w:val="btLr"/>
          </w:tcPr>
          <w:p w:rsidR="00E0331B" w:rsidRPr="0072654F" w:rsidRDefault="003C7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9930" w:type="dxa"/>
            <w:vAlign w:val="center"/>
          </w:tcPr>
          <w:p w:rsidR="00E0331B" w:rsidRPr="0072654F" w:rsidRDefault="00C1273B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11.sınıflara yönelik seviye </w:t>
            </w:r>
            <w:r w:rsidR="003C7258"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Değerlendirme Sınavlarının yapılması ve değerlendirilmesi</w:t>
            </w:r>
          </w:p>
        </w:tc>
      </w:tr>
      <w:tr w:rsidR="00E0331B" w:rsidRPr="0072654F" w:rsidTr="008D6B14">
        <w:trPr>
          <w:cantSplit/>
          <w:trHeight w:val="510"/>
        </w:trPr>
        <w:tc>
          <w:tcPr>
            <w:tcW w:w="617" w:type="dxa"/>
            <w:vMerge/>
          </w:tcPr>
          <w:p w:rsidR="00E0331B" w:rsidRPr="0072654F" w:rsidRDefault="00E03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E0331B" w:rsidRPr="0072654F" w:rsidRDefault="003C7258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YKS başarılı olmuş mezun öğrencilerin sınava hazırlanan öğrencilerle buluşturulması.</w:t>
            </w:r>
          </w:p>
        </w:tc>
      </w:tr>
      <w:tr w:rsidR="00E0331B" w:rsidRPr="0072654F" w:rsidTr="008D6B14">
        <w:trPr>
          <w:cantSplit/>
          <w:trHeight w:val="510"/>
        </w:trPr>
        <w:tc>
          <w:tcPr>
            <w:tcW w:w="617" w:type="dxa"/>
            <w:vMerge/>
          </w:tcPr>
          <w:p w:rsidR="00E0331B" w:rsidRPr="0072654F" w:rsidRDefault="00E03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E0331B" w:rsidRPr="0072654F" w:rsidRDefault="003C7258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Akademik Takip Komisyonunun yapılan Performans Değerlendirme sınavlarının analizlerini yaparak öğrenci ve velilerinin bilgilendirilmesi</w:t>
            </w:r>
          </w:p>
        </w:tc>
      </w:tr>
      <w:tr w:rsidR="00E0331B" w:rsidRPr="0072654F" w:rsidTr="008D6B14">
        <w:trPr>
          <w:cantSplit/>
          <w:trHeight w:val="510"/>
        </w:trPr>
        <w:tc>
          <w:tcPr>
            <w:tcW w:w="617" w:type="dxa"/>
            <w:vMerge/>
          </w:tcPr>
          <w:p w:rsidR="00E0331B" w:rsidRPr="0072654F" w:rsidRDefault="00E03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E0331B" w:rsidRPr="0072654F" w:rsidRDefault="003C7258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 Sınıf öğrencilerine ve öğretmenlere yönelik </w:t>
            </w:r>
            <w:proofErr w:type="gramStart"/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motivasyon</w:t>
            </w:r>
            <w:proofErr w:type="gramEnd"/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amaçlı etkinlik düzenlenmesi.</w:t>
            </w:r>
          </w:p>
          <w:p w:rsidR="00E0331B" w:rsidRPr="0072654F" w:rsidRDefault="003C7258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11.Sınıflara yönelik Seviye Tespit Sınavının yapılması</w:t>
            </w:r>
          </w:p>
          <w:p w:rsidR="00E0331B" w:rsidRPr="0072654F" w:rsidRDefault="003C7258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DYK değerlendirme toplantısı yapılması</w:t>
            </w:r>
          </w:p>
        </w:tc>
      </w:tr>
      <w:tr w:rsidR="00E0331B" w:rsidRPr="0072654F" w:rsidTr="008D6B14">
        <w:trPr>
          <w:cantSplit/>
          <w:trHeight w:val="510"/>
        </w:trPr>
        <w:tc>
          <w:tcPr>
            <w:tcW w:w="617" w:type="dxa"/>
            <w:vMerge w:val="restart"/>
            <w:textDirection w:val="btLr"/>
          </w:tcPr>
          <w:p w:rsidR="00E0331B" w:rsidRPr="0072654F" w:rsidRDefault="003C7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NİSAN</w:t>
            </w:r>
          </w:p>
        </w:tc>
        <w:tc>
          <w:tcPr>
            <w:tcW w:w="9930" w:type="dxa"/>
            <w:vAlign w:val="center"/>
          </w:tcPr>
          <w:p w:rsidR="00E0331B" w:rsidRPr="0072654F" w:rsidRDefault="003C7258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Performans Değerlendirme Sınavlarının yapılması</w:t>
            </w:r>
          </w:p>
        </w:tc>
      </w:tr>
      <w:tr w:rsidR="00E0331B" w:rsidRPr="0072654F" w:rsidTr="008D6B14">
        <w:trPr>
          <w:cantSplit/>
          <w:trHeight w:val="510"/>
        </w:trPr>
        <w:tc>
          <w:tcPr>
            <w:tcW w:w="617" w:type="dxa"/>
            <w:vMerge/>
          </w:tcPr>
          <w:p w:rsidR="00E0331B" w:rsidRPr="0072654F" w:rsidRDefault="00E03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E0331B" w:rsidRPr="0072654F" w:rsidRDefault="003C7258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12.Sınıf Öğrencilerine Sınav Kaygısı ve Stresi ile ilgili seminer düzenlenmesi</w:t>
            </w:r>
          </w:p>
        </w:tc>
      </w:tr>
      <w:tr w:rsidR="00E0331B" w:rsidRPr="0072654F" w:rsidTr="008D6B14">
        <w:trPr>
          <w:cantSplit/>
          <w:trHeight w:val="510"/>
        </w:trPr>
        <w:tc>
          <w:tcPr>
            <w:tcW w:w="617" w:type="dxa"/>
            <w:vMerge/>
          </w:tcPr>
          <w:p w:rsidR="00E0331B" w:rsidRPr="0072654F" w:rsidRDefault="00E03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E0331B" w:rsidRPr="0072654F" w:rsidRDefault="003C7258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Nisan Ayı Ara tatilinde</w:t>
            </w:r>
            <w:r w:rsidR="00C1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35EE"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imkânlar</w:t>
            </w:r>
            <w:bookmarkStart w:id="0" w:name="_GoBack"/>
            <w:bookmarkEnd w:id="0"/>
            <w:r w:rsidR="00D20D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35EE"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dâhilinde</w:t>
            </w: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 Soru Çözüm Kampı” düzenlenmesi</w:t>
            </w:r>
          </w:p>
        </w:tc>
      </w:tr>
      <w:tr w:rsidR="00E0331B" w:rsidRPr="0072654F" w:rsidTr="008D6B14">
        <w:trPr>
          <w:cantSplit/>
          <w:trHeight w:val="510"/>
        </w:trPr>
        <w:tc>
          <w:tcPr>
            <w:tcW w:w="617" w:type="dxa"/>
            <w:vMerge/>
          </w:tcPr>
          <w:p w:rsidR="00E0331B" w:rsidRPr="0072654F" w:rsidRDefault="00E03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E0331B" w:rsidRPr="0072654F" w:rsidRDefault="003C7258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Performans Değerlendirme Sınavlarının analizlerinin yapılarak analizlere göre öğrencilere bireysel Rehberlik yapılması</w:t>
            </w:r>
          </w:p>
          <w:p w:rsidR="00E0331B" w:rsidRPr="0072654F" w:rsidRDefault="003C7258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Üniversite tanıtım gezilerinin imkanlar</w:t>
            </w:r>
            <w:r w:rsidR="00BA35EE"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dâhilinde</w:t>
            </w: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gerçekleştirilmesi</w:t>
            </w:r>
          </w:p>
        </w:tc>
      </w:tr>
      <w:tr w:rsidR="00E0331B" w:rsidRPr="0072654F" w:rsidTr="008D6B14">
        <w:trPr>
          <w:cantSplit/>
          <w:trHeight w:val="510"/>
        </w:trPr>
        <w:tc>
          <w:tcPr>
            <w:tcW w:w="617" w:type="dxa"/>
            <w:vMerge w:val="restart"/>
            <w:textDirection w:val="btLr"/>
          </w:tcPr>
          <w:p w:rsidR="00E0331B" w:rsidRPr="0072654F" w:rsidRDefault="003C7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MAYIS</w:t>
            </w:r>
          </w:p>
        </w:tc>
        <w:tc>
          <w:tcPr>
            <w:tcW w:w="9930" w:type="dxa"/>
            <w:vAlign w:val="center"/>
          </w:tcPr>
          <w:p w:rsidR="00E0331B" w:rsidRPr="0072654F" w:rsidRDefault="003C7258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Performans Değerlendirme Sınavlarının yapılması ve değerlendirilmesi</w:t>
            </w:r>
          </w:p>
        </w:tc>
      </w:tr>
      <w:tr w:rsidR="00E0331B" w:rsidRPr="0072654F" w:rsidTr="008D6B14">
        <w:trPr>
          <w:cantSplit/>
          <w:trHeight w:val="510"/>
        </w:trPr>
        <w:tc>
          <w:tcPr>
            <w:tcW w:w="617" w:type="dxa"/>
            <w:vMerge/>
          </w:tcPr>
          <w:p w:rsidR="00E0331B" w:rsidRPr="0072654F" w:rsidRDefault="00E03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0" w:type="dxa"/>
            <w:vAlign w:val="center"/>
          </w:tcPr>
          <w:p w:rsidR="00E0331B" w:rsidRPr="0072654F" w:rsidRDefault="003C7258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12. Sınıf öğrencilerine ve öğretmenlere yönelik motivasyon</w:t>
            </w:r>
            <w:r w:rsidR="00BA35EE"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amaçlı etkinlik</w:t>
            </w: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düzenlenmesi</w:t>
            </w:r>
          </w:p>
          <w:p w:rsidR="00E0331B" w:rsidRPr="0072654F" w:rsidRDefault="003C7258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>12. Sınıf öğrencilerine Dikkat ve Odaklanmayı Artırmak ile ilgili Rehberlik Servisi tarafından seminer verilmesi</w:t>
            </w:r>
          </w:p>
          <w:p w:rsidR="00E0331B" w:rsidRPr="0072654F" w:rsidRDefault="00E0331B" w:rsidP="008D6B14">
            <w:pPr>
              <w:pStyle w:val="ListeParagraf"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331B" w:rsidRPr="0072654F" w:rsidTr="008D6B14">
        <w:trPr>
          <w:cantSplit/>
          <w:trHeight w:val="1700"/>
        </w:trPr>
        <w:tc>
          <w:tcPr>
            <w:tcW w:w="617" w:type="dxa"/>
            <w:textDirection w:val="btLr"/>
          </w:tcPr>
          <w:p w:rsidR="00E0331B" w:rsidRPr="0072654F" w:rsidRDefault="003C7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HAZİRAN</w:t>
            </w:r>
          </w:p>
        </w:tc>
        <w:tc>
          <w:tcPr>
            <w:tcW w:w="9930" w:type="dxa"/>
            <w:vAlign w:val="center"/>
          </w:tcPr>
          <w:p w:rsidR="00E0331B" w:rsidRPr="0072654F" w:rsidRDefault="003C7258" w:rsidP="008D6B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Öğrenci Koçluğu yapan öğretmenlerin 2.Dönem çalışma değerlendirme toplantısının yapılması</w:t>
            </w:r>
          </w:p>
          <w:p w:rsidR="00E0331B" w:rsidRPr="0072654F" w:rsidRDefault="00E0331B" w:rsidP="008D6B1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0331B" w:rsidRDefault="00E0331B">
      <w:pPr>
        <w:rPr>
          <w:rFonts w:cstheme="minorHAnsi"/>
          <w:b/>
          <w:bCs/>
          <w:sz w:val="24"/>
          <w:szCs w:val="24"/>
        </w:rPr>
      </w:pPr>
    </w:p>
    <w:p w:rsidR="00E0331B" w:rsidRDefault="00E0331B">
      <w:pPr>
        <w:rPr>
          <w:rFonts w:cstheme="minorHAnsi"/>
          <w:b/>
          <w:bCs/>
          <w:sz w:val="24"/>
          <w:szCs w:val="24"/>
        </w:rPr>
      </w:pPr>
    </w:p>
    <w:sectPr w:rsidR="00E0331B" w:rsidSect="0072654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82FAC"/>
    <w:multiLevelType w:val="multilevel"/>
    <w:tmpl w:val="38F82FAC"/>
    <w:lvl w:ilvl="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0C58EB"/>
    <w:rsid w:val="000C58EB"/>
    <w:rsid w:val="000C6D09"/>
    <w:rsid w:val="000D7034"/>
    <w:rsid w:val="001010EA"/>
    <w:rsid w:val="00105887"/>
    <w:rsid w:val="00106B89"/>
    <w:rsid w:val="001C3E26"/>
    <w:rsid w:val="00316AA4"/>
    <w:rsid w:val="00372293"/>
    <w:rsid w:val="003C7258"/>
    <w:rsid w:val="003F1C25"/>
    <w:rsid w:val="004225B9"/>
    <w:rsid w:val="004B4510"/>
    <w:rsid w:val="00552ABB"/>
    <w:rsid w:val="00566AD3"/>
    <w:rsid w:val="005758B4"/>
    <w:rsid w:val="00583E17"/>
    <w:rsid w:val="005B4EF1"/>
    <w:rsid w:val="005F470F"/>
    <w:rsid w:val="006163AE"/>
    <w:rsid w:val="0072654F"/>
    <w:rsid w:val="007423EC"/>
    <w:rsid w:val="008A424D"/>
    <w:rsid w:val="008D6B14"/>
    <w:rsid w:val="008F5CE0"/>
    <w:rsid w:val="009A76F9"/>
    <w:rsid w:val="009C56FB"/>
    <w:rsid w:val="00A52D8E"/>
    <w:rsid w:val="00A84DFF"/>
    <w:rsid w:val="00A9078D"/>
    <w:rsid w:val="00AA6557"/>
    <w:rsid w:val="00B01E06"/>
    <w:rsid w:val="00B21676"/>
    <w:rsid w:val="00BA35EE"/>
    <w:rsid w:val="00BE3FC5"/>
    <w:rsid w:val="00BF5F66"/>
    <w:rsid w:val="00C1273B"/>
    <w:rsid w:val="00C83965"/>
    <w:rsid w:val="00C97A02"/>
    <w:rsid w:val="00CA7401"/>
    <w:rsid w:val="00D20DA8"/>
    <w:rsid w:val="00D76B99"/>
    <w:rsid w:val="00D948F5"/>
    <w:rsid w:val="00E0331B"/>
    <w:rsid w:val="00E070A0"/>
    <w:rsid w:val="00E14BC7"/>
    <w:rsid w:val="00E21C8F"/>
    <w:rsid w:val="00E8363C"/>
    <w:rsid w:val="00EC515C"/>
    <w:rsid w:val="00F31879"/>
    <w:rsid w:val="00F573E9"/>
    <w:rsid w:val="02FF0774"/>
    <w:rsid w:val="16632470"/>
    <w:rsid w:val="17625156"/>
    <w:rsid w:val="1BE36328"/>
    <w:rsid w:val="2EF302E5"/>
    <w:rsid w:val="302E2E58"/>
    <w:rsid w:val="308E1610"/>
    <w:rsid w:val="43200B54"/>
    <w:rsid w:val="5CC92EA4"/>
    <w:rsid w:val="5FA15AC7"/>
    <w:rsid w:val="6C8D39F7"/>
    <w:rsid w:val="7F0F16FA"/>
    <w:rsid w:val="7F20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293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BA3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2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72293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BA35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A35E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BA35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Vurgu">
    <w:name w:val="Emphasis"/>
    <w:basedOn w:val="VarsaylanParagrafYazTipi"/>
    <w:uiPriority w:val="20"/>
    <w:qFormat/>
    <w:rsid w:val="001010EA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1010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nogretimi.meb.gov.tr/akademik/ktskaynak/yonerg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2022-12-12T07:18:00Z</dcterms:created>
  <dcterms:modified xsi:type="dcterms:W3CDTF">2022-12-12T07:18:00Z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